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C3" w:rsidRPr="00C443BC" w:rsidRDefault="00C443BC" w:rsidP="00C443BC">
      <w:pPr>
        <w:jc w:val="center"/>
        <w:rPr>
          <w:b/>
          <w:sz w:val="28"/>
          <w:szCs w:val="28"/>
        </w:rPr>
      </w:pPr>
      <w:r w:rsidRPr="00C443BC">
        <w:rPr>
          <w:b/>
          <w:sz w:val="28"/>
          <w:szCs w:val="28"/>
        </w:rPr>
        <w:t>Humanitarna akcija za Socijalnu samoposlugu Udruge MoST</w:t>
      </w:r>
    </w:p>
    <w:p w:rsidR="00C443BC" w:rsidRDefault="00C443BC">
      <w:r>
        <w:t>Krajem studenog 2020. završena je još jedna tradicionalna humanitarna akcija naše Škole, prikupljanje potrebitih proizvoda za Socijalnu samoposlugu Udruge MoST.</w:t>
      </w:r>
    </w:p>
    <w:p w:rsidR="00C443BC" w:rsidRDefault="00C443BC">
      <w:r>
        <w:t>Učenici i djelatnici škole prikupili su 352 proizvoda hrane i higijenskih potrepština te su isti predani djelatnicima Socijalne samoposluge.</w:t>
      </w:r>
    </w:p>
    <w:p w:rsidR="00C443BC" w:rsidRDefault="00C443BC">
      <w:r>
        <w:t>Nažalost, zbog epidemiološke situacije nije bilo moguće donaciju odnijeti te posjetiti štićenike Udruge MoST ali čim to bude moguće nastavit ćemo i s tim aktivnostima.</w:t>
      </w:r>
    </w:p>
    <w:p w:rsidR="00C443BC" w:rsidRDefault="00C443BC"/>
    <w:p w:rsidR="00C443BC" w:rsidRDefault="00C5592A"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4473910"/>
            <wp:effectExtent l="0" t="0" r="0" b="3175"/>
            <wp:docPr id="1" name="Slika 1" descr="E:\KOM-TRG_ŠKOLA\2020_2021\PSIHOLOG\ŠPP\humanitarne akcije\Soc samoposluga\10.2020\sl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OM-TRG_ŠKOLA\2020_2021\PSIHOLOG\ŠPP\humanitarne akcije\Soc samoposluga\10.2020\slik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92A" w:rsidRDefault="00C5592A"/>
    <w:p w:rsidR="00C5592A" w:rsidRDefault="00C5592A">
      <w:r>
        <w:rPr>
          <w:noProof/>
          <w:lang w:eastAsia="hr-HR"/>
        </w:rPr>
        <w:lastRenderedPageBreak/>
        <w:drawing>
          <wp:inline distT="0" distB="0" distL="0" distR="0">
            <wp:extent cx="5760720" cy="4319814"/>
            <wp:effectExtent l="0" t="0" r="0" b="5080"/>
            <wp:docPr id="2" name="Slika 2" descr="E:\KOM-TRG_ŠKOLA\2020_2021\PSIHOLOG\ŠPP\humanitarne akcije\Soc samoposluga\10.2020\sli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OM-TRG_ŠKOLA\2020_2021\PSIHOLOG\ŠPP\humanitarne akcije\Soc samoposluga\10.2020\slika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C"/>
    <w:rsid w:val="000A1FC3"/>
    <w:rsid w:val="00B91A14"/>
    <w:rsid w:val="00C443BC"/>
    <w:rsid w:val="00C5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2020-12-04T08:20:00Z</dcterms:created>
  <dcterms:modified xsi:type="dcterms:W3CDTF">2020-12-04T09:47:00Z</dcterms:modified>
</cp:coreProperties>
</file>